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X="-549" w:tblpY="210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5"/>
        <w:gridCol w:w="283"/>
        <w:gridCol w:w="2410"/>
        <w:gridCol w:w="2126"/>
      </w:tblGrid>
      <w:tr w:rsidR="0005038E" w14:paraId="258F0409" w14:textId="77777777" w:rsidTr="00706B98"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3E209C" w14:textId="77777777" w:rsidR="001F0B4D" w:rsidRPr="0013079B" w:rsidRDefault="001F0B4D" w:rsidP="001F0B4D">
            <w:pPr>
              <w:pStyle w:val="Objectifs"/>
              <w:spacing w:line="240" w:lineRule="auto"/>
            </w:pPr>
            <w:r>
              <w:t>Information ou Réservation d’un service</w:t>
            </w:r>
          </w:p>
          <w:p w14:paraId="3575EA2C" w14:textId="30C5D36C" w:rsidR="001F0B4D" w:rsidRPr="00706B98" w:rsidRDefault="001F0B4D" w:rsidP="001F0B4D">
            <w:pPr>
              <w:pStyle w:val="Heading1"/>
              <w:spacing w:line="240" w:lineRule="auto"/>
              <w:rPr>
                <w:color w:val="000000" w:themeColor="text1"/>
                <w:sz w:val="36"/>
              </w:rPr>
            </w:pPr>
            <w:r w:rsidRPr="00706B98">
              <w:rPr>
                <w:color w:val="000000" w:themeColor="text1"/>
                <w:sz w:val="36"/>
              </w:rPr>
              <w:t xml:space="preserve">Formulaire </w:t>
            </w:r>
          </w:p>
          <w:p w14:paraId="07A56A3D" w14:textId="77777777" w:rsidR="001F0B4D" w:rsidRDefault="001F0B4D" w:rsidP="001F0B4D">
            <w:pPr>
              <w:pStyle w:val="Objectifs"/>
              <w:spacing w:line="240" w:lineRule="auto"/>
            </w:pPr>
            <w:r>
              <w:t xml:space="preserve">Veuillez remplir ce formulaire, puis l’acheminer à </w:t>
            </w:r>
            <w:hyperlink r:id="rId7" w:history="1">
              <w:r w:rsidRPr="00303369">
                <w:rPr>
                  <w:rStyle w:val="Hyperlink"/>
                </w:rPr>
                <w:t>karina@eklosion.ca</w:t>
              </w:r>
            </w:hyperlink>
            <w:r>
              <w:t xml:space="preserve"> afin qu’une évaluation puisse vous être transmise.</w:t>
            </w:r>
          </w:p>
          <w:p w14:paraId="6FE947E0" w14:textId="77777777" w:rsidR="001F0B4D" w:rsidRDefault="001F0B4D" w:rsidP="001F0B4D">
            <w:pPr>
              <w:pStyle w:val="Objectifs"/>
              <w:spacing w:line="240" w:lineRule="auto"/>
            </w:pPr>
          </w:p>
          <w:p w14:paraId="63775289" w14:textId="77777777" w:rsidR="001F0B4D" w:rsidRDefault="001F0B4D" w:rsidP="001F0B4D">
            <w:pPr>
              <w:pStyle w:val="Objectifs"/>
              <w:spacing w:line="240" w:lineRule="auto"/>
            </w:pPr>
            <w:r>
              <w:t>Au plaisir de coopérer avec votre équipe!</w:t>
            </w:r>
          </w:p>
          <w:p w14:paraId="5782AB8C" w14:textId="0663D319" w:rsidR="006309DF" w:rsidRPr="001F0B4D" w:rsidRDefault="001F0B4D" w:rsidP="001F0B4D">
            <w:pPr>
              <w:pStyle w:val="Objectifs"/>
              <w:spacing w:after="240" w:line="240" w:lineRule="auto"/>
            </w:pPr>
            <w:r>
              <w:t>Karina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30147E" w14:textId="5EB4E1EC" w:rsidR="001F0B4D" w:rsidRPr="00725FFA" w:rsidRDefault="001F0B4D" w:rsidP="001F0B4D">
            <w:pPr>
              <w:pStyle w:val="Objectifs"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C4BF5C5" wp14:editId="48A7ADDF">
                  <wp:extent cx="1031358" cy="103135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77" cy="103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4D" w14:paraId="16A85DA2" w14:textId="77777777" w:rsidTr="00706B98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202D"/>
          </w:tcPr>
          <w:p w14:paraId="172F8FB2" w14:textId="65885B25" w:rsidR="001F0B4D" w:rsidRPr="00D667CA" w:rsidRDefault="001F0B4D" w:rsidP="00D667CA">
            <w:pPr>
              <w:pStyle w:val="Entetetableau"/>
            </w:pPr>
            <w:r>
              <w:t>Vos cooordonnées</w:t>
            </w:r>
          </w:p>
        </w:tc>
      </w:tr>
      <w:tr w:rsidR="001F0B4D" w14:paraId="2F91C394" w14:textId="77777777" w:rsidTr="009166E9">
        <w:tc>
          <w:tcPr>
            <w:tcW w:w="353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9A552A0" w14:textId="68E99B91" w:rsidR="001F0B4D" w:rsidRPr="001F0B4D" w:rsidRDefault="001F0B4D" w:rsidP="00D70776">
            <w:pPr>
              <w:pStyle w:val="Textecourant"/>
              <w:spacing w:before="60" w:after="120"/>
            </w:pPr>
            <w:r>
              <w:t>Caisse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5FAD8C" w14:textId="77777777" w:rsidR="001F0B4D" w:rsidRPr="001F0B4D" w:rsidRDefault="001F0B4D" w:rsidP="00D70776">
            <w:pPr>
              <w:pStyle w:val="Entetetableau"/>
              <w:spacing w:after="120"/>
              <w:rPr>
                <w:caps w:val="0"/>
                <w:color w:val="000000"/>
                <w:spacing w:val="0"/>
                <w:szCs w:val="18"/>
              </w:rPr>
            </w:pPr>
          </w:p>
        </w:tc>
      </w:tr>
      <w:tr w:rsidR="001F0B4D" w14:paraId="1A51452C" w14:textId="77777777" w:rsidTr="009166E9">
        <w:tc>
          <w:tcPr>
            <w:tcW w:w="3539" w:type="dxa"/>
            <w:shd w:val="clear" w:color="auto" w:fill="E7E6E6" w:themeFill="background2"/>
          </w:tcPr>
          <w:p w14:paraId="67032CD1" w14:textId="7AC11920" w:rsidR="001F0B4D" w:rsidRDefault="001F0B4D" w:rsidP="00D70776">
            <w:pPr>
              <w:pStyle w:val="Textecourant"/>
              <w:spacing w:before="60" w:after="120"/>
            </w:pPr>
            <w:r>
              <w:t>Date de votre AGA 2019</w:t>
            </w:r>
          </w:p>
        </w:tc>
        <w:tc>
          <w:tcPr>
            <w:tcW w:w="7234" w:type="dxa"/>
            <w:gridSpan w:val="4"/>
            <w:shd w:val="clear" w:color="auto" w:fill="auto"/>
          </w:tcPr>
          <w:p w14:paraId="7FDB4775" w14:textId="77777777" w:rsidR="001F0B4D" w:rsidRPr="001F0B4D" w:rsidRDefault="001F0B4D" w:rsidP="00D70776">
            <w:pPr>
              <w:pStyle w:val="Entetetableau"/>
              <w:spacing w:after="120"/>
              <w:rPr>
                <w:caps w:val="0"/>
                <w:color w:val="000000"/>
                <w:spacing w:val="0"/>
                <w:szCs w:val="18"/>
              </w:rPr>
            </w:pPr>
          </w:p>
        </w:tc>
      </w:tr>
      <w:tr w:rsidR="001F0B4D" w14:paraId="41CC56A9" w14:textId="77777777" w:rsidTr="009166E9">
        <w:tc>
          <w:tcPr>
            <w:tcW w:w="3539" w:type="dxa"/>
            <w:shd w:val="clear" w:color="auto" w:fill="E7E6E6" w:themeFill="background2"/>
          </w:tcPr>
          <w:p w14:paraId="739BFBE8" w14:textId="340AD743" w:rsidR="001F0B4D" w:rsidRDefault="001F0B4D" w:rsidP="00D70776">
            <w:pPr>
              <w:pStyle w:val="Textecourant"/>
              <w:spacing w:before="60" w:after="120"/>
            </w:pPr>
            <w:r>
              <w:t>Lieu de l’événement (adresse et ville)</w:t>
            </w:r>
          </w:p>
        </w:tc>
        <w:tc>
          <w:tcPr>
            <w:tcW w:w="7234" w:type="dxa"/>
            <w:gridSpan w:val="4"/>
            <w:shd w:val="clear" w:color="auto" w:fill="auto"/>
          </w:tcPr>
          <w:p w14:paraId="421BDBCE" w14:textId="77777777" w:rsidR="001F0B4D" w:rsidRPr="001F0B4D" w:rsidRDefault="001F0B4D" w:rsidP="00D70776">
            <w:pPr>
              <w:pStyle w:val="Entetetableau"/>
              <w:spacing w:after="120"/>
              <w:rPr>
                <w:caps w:val="0"/>
                <w:color w:val="000000"/>
                <w:spacing w:val="0"/>
                <w:szCs w:val="18"/>
              </w:rPr>
            </w:pPr>
          </w:p>
        </w:tc>
      </w:tr>
      <w:tr w:rsidR="001F0B4D" w14:paraId="25ABE605" w14:textId="77777777" w:rsidTr="009166E9">
        <w:tc>
          <w:tcPr>
            <w:tcW w:w="3539" w:type="dxa"/>
            <w:shd w:val="clear" w:color="auto" w:fill="E7E6E6" w:themeFill="background2"/>
          </w:tcPr>
          <w:p w14:paraId="3CF2AC6E" w14:textId="4971B063" w:rsidR="001F0B4D" w:rsidRPr="001F0B4D" w:rsidRDefault="001F0B4D" w:rsidP="00D70776">
            <w:pPr>
              <w:pStyle w:val="Textecourant"/>
              <w:spacing w:before="60" w:after="120"/>
            </w:pPr>
            <w:r>
              <w:t>Nom complet</w:t>
            </w:r>
          </w:p>
        </w:tc>
        <w:tc>
          <w:tcPr>
            <w:tcW w:w="7234" w:type="dxa"/>
            <w:gridSpan w:val="4"/>
            <w:shd w:val="clear" w:color="auto" w:fill="auto"/>
          </w:tcPr>
          <w:p w14:paraId="44CDC92F" w14:textId="77777777" w:rsidR="001F0B4D" w:rsidRPr="001F0B4D" w:rsidRDefault="001F0B4D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</w:p>
        </w:tc>
      </w:tr>
      <w:tr w:rsidR="001F0B4D" w14:paraId="35390A53" w14:textId="77777777" w:rsidTr="009166E9">
        <w:tc>
          <w:tcPr>
            <w:tcW w:w="3539" w:type="dxa"/>
            <w:shd w:val="clear" w:color="auto" w:fill="E7E6E6" w:themeFill="background2"/>
          </w:tcPr>
          <w:p w14:paraId="4BD2D42D" w14:textId="2988A679" w:rsidR="001F0B4D" w:rsidRPr="001F0B4D" w:rsidRDefault="001F0B4D" w:rsidP="00D70776">
            <w:pPr>
              <w:pStyle w:val="Textecourant"/>
              <w:spacing w:before="60" w:after="120"/>
            </w:pPr>
            <w:r>
              <w:t>Titre ou fonction</w:t>
            </w:r>
          </w:p>
        </w:tc>
        <w:tc>
          <w:tcPr>
            <w:tcW w:w="7234" w:type="dxa"/>
            <w:gridSpan w:val="4"/>
            <w:shd w:val="clear" w:color="auto" w:fill="auto"/>
          </w:tcPr>
          <w:p w14:paraId="72229EF5" w14:textId="77777777" w:rsidR="001F0B4D" w:rsidRPr="001F0B4D" w:rsidRDefault="001F0B4D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</w:p>
        </w:tc>
      </w:tr>
      <w:tr w:rsidR="001F0B4D" w14:paraId="5976DC4A" w14:textId="77777777" w:rsidTr="009166E9">
        <w:tc>
          <w:tcPr>
            <w:tcW w:w="3539" w:type="dxa"/>
            <w:shd w:val="clear" w:color="auto" w:fill="E7E6E6" w:themeFill="background2"/>
          </w:tcPr>
          <w:p w14:paraId="78310909" w14:textId="480B7A0C" w:rsidR="001F0B4D" w:rsidRDefault="001F0B4D" w:rsidP="00D70776">
            <w:pPr>
              <w:pStyle w:val="Textecourant"/>
              <w:spacing w:before="60" w:after="120"/>
            </w:pPr>
            <w:r>
              <w:t>Courriel</w:t>
            </w:r>
          </w:p>
        </w:tc>
        <w:tc>
          <w:tcPr>
            <w:tcW w:w="7234" w:type="dxa"/>
            <w:gridSpan w:val="4"/>
            <w:shd w:val="clear" w:color="auto" w:fill="auto"/>
          </w:tcPr>
          <w:p w14:paraId="0C349CFA" w14:textId="77777777" w:rsidR="001F0B4D" w:rsidRPr="001F0B4D" w:rsidRDefault="001F0B4D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</w:p>
        </w:tc>
      </w:tr>
      <w:tr w:rsidR="001F0B4D" w14:paraId="2FA5F7E7" w14:textId="77777777" w:rsidTr="009166E9">
        <w:tc>
          <w:tcPr>
            <w:tcW w:w="3539" w:type="dxa"/>
            <w:shd w:val="clear" w:color="auto" w:fill="E7E6E6" w:themeFill="background2"/>
          </w:tcPr>
          <w:p w14:paraId="204019CB" w14:textId="7224A423" w:rsidR="001F0B4D" w:rsidRDefault="001F0B4D" w:rsidP="00D70776">
            <w:pPr>
              <w:pStyle w:val="Textecourant"/>
              <w:spacing w:before="60" w:after="120"/>
            </w:pPr>
            <w:r>
              <w:t>Téléphone</w:t>
            </w:r>
          </w:p>
        </w:tc>
        <w:tc>
          <w:tcPr>
            <w:tcW w:w="7234" w:type="dxa"/>
            <w:gridSpan w:val="4"/>
            <w:shd w:val="clear" w:color="auto" w:fill="auto"/>
          </w:tcPr>
          <w:p w14:paraId="562A4BAC" w14:textId="77777777" w:rsidR="001F0B4D" w:rsidRPr="001F0B4D" w:rsidRDefault="001F0B4D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</w:p>
        </w:tc>
      </w:tr>
      <w:tr w:rsidR="001F0B4D" w14:paraId="508A320C" w14:textId="77777777" w:rsidTr="009166E9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EBD328" w14:textId="12B4023B" w:rsidR="001F0B4D" w:rsidRDefault="001F0B4D" w:rsidP="00D70776">
            <w:pPr>
              <w:pStyle w:val="Textecourant"/>
              <w:spacing w:before="60" w:after="120"/>
            </w:pPr>
            <w:r>
              <w:t>Cellulaire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104741" w14:textId="77777777" w:rsidR="001F0B4D" w:rsidRPr="001F0B4D" w:rsidRDefault="001F0B4D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</w:p>
        </w:tc>
      </w:tr>
      <w:tr w:rsidR="00706B98" w14:paraId="09BDA2A6" w14:textId="77777777" w:rsidTr="009166E9"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68F7F2" w14:textId="18E0EBE2" w:rsidR="00706B98" w:rsidRDefault="00706B98" w:rsidP="00D70776">
            <w:pPr>
              <w:pStyle w:val="Textecourant"/>
              <w:spacing w:before="60" w:after="120"/>
            </w:pPr>
            <w:r>
              <w:t>Meilleur moment pour vous joindre?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CE3D8" w14:textId="77777777" w:rsidR="00706B98" w:rsidRPr="001F0B4D" w:rsidRDefault="00706B98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</w:p>
        </w:tc>
      </w:tr>
      <w:tr w:rsidR="001F0B4D" w14:paraId="3E09A0B3" w14:textId="77777777" w:rsidTr="00706B98"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2E2BC2" w14:textId="77777777" w:rsidR="001F0B4D" w:rsidRPr="001F0B4D" w:rsidRDefault="001F0B4D" w:rsidP="001F0B4D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</w:pPr>
          </w:p>
        </w:tc>
        <w:tc>
          <w:tcPr>
            <w:tcW w:w="72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1968D" w14:textId="77777777" w:rsidR="001F0B4D" w:rsidRPr="001F0B4D" w:rsidRDefault="001F0B4D" w:rsidP="001F0B4D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</w:pPr>
          </w:p>
        </w:tc>
      </w:tr>
      <w:tr w:rsidR="00F82AC9" w14:paraId="244F8EFF" w14:textId="77777777" w:rsidTr="00706B98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202D"/>
          </w:tcPr>
          <w:p w14:paraId="7D066F2F" w14:textId="55B008F6" w:rsidR="00F82AC9" w:rsidRDefault="00F82AC9" w:rsidP="00D667CA">
            <w:pPr>
              <w:pStyle w:val="Entetetableau"/>
            </w:pPr>
            <w:r>
              <w:t>offre de services, signée eklosion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C202D"/>
          </w:tcPr>
          <w:p w14:paraId="3D0B087F" w14:textId="003F4CBD" w:rsidR="00F82AC9" w:rsidRPr="00D667CA" w:rsidRDefault="00F82AC9" w:rsidP="00F82AC9">
            <w:pPr>
              <w:pStyle w:val="Entetetableau"/>
              <w:jc w:val="center"/>
            </w:pPr>
            <w:r>
              <w:t>info</w:t>
            </w:r>
            <w:r w:rsidR="00706B98">
              <w:t>RMATION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202D"/>
          </w:tcPr>
          <w:p w14:paraId="7AE452F6" w14:textId="585C8284" w:rsidR="00F82AC9" w:rsidRPr="00D667CA" w:rsidRDefault="00F82AC9" w:rsidP="00D667CA">
            <w:pPr>
              <w:pStyle w:val="Entetetableau"/>
            </w:pPr>
            <w:r>
              <w:t>réservation</w:t>
            </w:r>
          </w:p>
        </w:tc>
      </w:tr>
      <w:tr w:rsidR="00706B98" w14:paraId="4CFFCC23" w14:textId="77777777" w:rsidTr="009166E9"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14:paraId="58298C7F" w14:textId="28127BE5" w:rsidR="00706B98" w:rsidRDefault="00706B98" w:rsidP="00706B98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240"/>
            </w:pPr>
            <w:r>
              <w:t>Veuillez cocher la case qui correspond à votre besoin, soit d’avoir plus d’information de vive voix ou encore, d’en faire la réservation.</w:t>
            </w:r>
          </w:p>
        </w:tc>
      </w:tr>
      <w:tr w:rsidR="00F82AC9" w14:paraId="252C127E" w14:textId="77777777" w:rsidTr="00706B98">
        <w:tc>
          <w:tcPr>
            <w:tcW w:w="6237" w:type="dxa"/>
            <w:gridSpan w:val="3"/>
            <w:shd w:val="clear" w:color="auto" w:fill="000000" w:themeFill="text1"/>
          </w:tcPr>
          <w:p w14:paraId="565DD9EC" w14:textId="49EA1F50" w:rsidR="00F82AC9" w:rsidRPr="00F82AC9" w:rsidRDefault="00F82AC9" w:rsidP="00F82AC9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rPr>
                <w:color w:val="FFFFFF" w:themeColor="background1"/>
              </w:rPr>
            </w:pPr>
            <w:r w:rsidRPr="00F82AC9">
              <w:rPr>
                <w:color w:val="FFFFFF" w:themeColor="background1"/>
              </w:rPr>
              <w:t>Accroître le rayonnement de vos messages clés</w:t>
            </w:r>
          </w:p>
        </w:tc>
        <w:tc>
          <w:tcPr>
            <w:tcW w:w="2410" w:type="dxa"/>
            <w:shd w:val="clear" w:color="auto" w:fill="000000" w:themeFill="text1"/>
          </w:tcPr>
          <w:p w14:paraId="697E127E" w14:textId="77777777" w:rsidR="00F82AC9" w:rsidRPr="00F82AC9" w:rsidRDefault="00F82AC9" w:rsidP="00F82AC9">
            <w:pPr>
              <w:pStyle w:val="Entetetableau"/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017CA0A9" w14:textId="77777777" w:rsidR="00F82AC9" w:rsidRPr="00F82AC9" w:rsidRDefault="00F82AC9" w:rsidP="00D667CA">
            <w:pPr>
              <w:pStyle w:val="Entetetableau"/>
              <w:rPr>
                <w:color w:val="FFFFFF" w:themeColor="background1"/>
              </w:rPr>
            </w:pPr>
          </w:p>
        </w:tc>
      </w:tr>
      <w:tr w:rsidR="00F82AC9" w14:paraId="32E555D5" w14:textId="77777777" w:rsidTr="009166E9">
        <w:tc>
          <w:tcPr>
            <w:tcW w:w="6237" w:type="dxa"/>
            <w:gridSpan w:val="3"/>
            <w:shd w:val="clear" w:color="auto" w:fill="E7E6E6" w:themeFill="background2"/>
          </w:tcPr>
          <w:p w14:paraId="511A19C1" w14:textId="3E4A5594" w:rsidR="00F82AC9" w:rsidRPr="00F82AC9" w:rsidRDefault="00F82AC9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  <w:r w:rsidRPr="00F82AC9">
              <w:t>Entrevue pré-événement, réalisée en studio</w:t>
            </w:r>
          </w:p>
        </w:tc>
        <w:tc>
          <w:tcPr>
            <w:tcW w:w="2410" w:type="dxa"/>
            <w:shd w:val="clear" w:color="auto" w:fill="auto"/>
          </w:tcPr>
          <w:p w14:paraId="715AE7C3" w14:textId="77777777" w:rsidR="00F82AC9" w:rsidRDefault="00F82AC9" w:rsidP="00D70776">
            <w:pPr>
              <w:pStyle w:val="Entetetableau"/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77A1E33" w14:textId="77777777" w:rsidR="00F82AC9" w:rsidRPr="00D667CA" w:rsidRDefault="00F82AC9" w:rsidP="00D70776">
            <w:pPr>
              <w:pStyle w:val="Entetetableau"/>
              <w:spacing w:after="120"/>
            </w:pPr>
          </w:p>
        </w:tc>
      </w:tr>
      <w:tr w:rsidR="00F82AC9" w14:paraId="3CF99A22" w14:textId="77777777" w:rsidTr="009166E9">
        <w:tc>
          <w:tcPr>
            <w:tcW w:w="6237" w:type="dxa"/>
            <w:gridSpan w:val="3"/>
            <w:shd w:val="clear" w:color="auto" w:fill="E7E6E6" w:themeFill="background2"/>
          </w:tcPr>
          <w:p w14:paraId="3C88989C" w14:textId="7B12D749" w:rsidR="00F82AC9" w:rsidRPr="00F82AC9" w:rsidRDefault="00F82AC9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  <w:r w:rsidRPr="00F82AC9">
              <w:t>Entrevue pré-événement, réalisée à votre caisse</w:t>
            </w:r>
          </w:p>
        </w:tc>
        <w:tc>
          <w:tcPr>
            <w:tcW w:w="2410" w:type="dxa"/>
            <w:shd w:val="clear" w:color="auto" w:fill="auto"/>
          </w:tcPr>
          <w:p w14:paraId="5F536C11" w14:textId="77777777" w:rsidR="00F82AC9" w:rsidRDefault="00F82AC9" w:rsidP="00D70776">
            <w:pPr>
              <w:pStyle w:val="Entetetableau"/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E65A863" w14:textId="77777777" w:rsidR="00F82AC9" w:rsidRPr="00D667CA" w:rsidRDefault="00F82AC9" w:rsidP="00D70776">
            <w:pPr>
              <w:pStyle w:val="Entetetableau"/>
              <w:spacing w:after="120"/>
            </w:pPr>
          </w:p>
        </w:tc>
      </w:tr>
      <w:tr w:rsidR="00F82AC9" w14:paraId="01EEDC5A" w14:textId="77777777" w:rsidTr="009166E9">
        <w:tc>
          <w:tcPr>
            <w:tcW w:w="6237" w:type="dxa"/>
            <w:gridSpan w:val="3"/>
            <w:shd w:val="clear" w:color="auto" w:fill="E7E6E6" w:themeFill="background2"/>
          </w:tcPr>
          <w:p w14:paraId="5251AC1B" w14:textId="4091ECB4" w:rsidR="00F82AC9" w:rsidRPr="00F82AC9" w:rsidRDefault="00F82AC9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  <w:r w:rsidRPr="00F82AC9">
              <w:t>Entrevue tournée lors de votre AGA</w:t>
            </w:r>
          </w:p>
        </w:tc>
        <w:tc>
          <w:tcPr>
            <w:tcW w:w="2410" w:type="dxa"/>
            <w:shd w:val="clear" w:color="auto" w:fill="auto"/>
          </w:tcPr>
          <w:p w14:paraId="22445955" w14:textId="77777777" w:rsidR="00F82AC9" w:rsidRDefault="00F82AC9" w:rsidP="00D70776">
            <w:pPr>
              <w:pStyle w:val="Entetetableau"/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323DD55" w14:textId="77777777" w:rsidR="00F82AC9" w:rsidRPr="00D667CA" w:rsidRDefault="00F82AC9" w:rsidP="00D70776">
            <w:pPr>
              <w:pStyle w:val="Entetetableau"/>
              <w:spacing w:after="120"/>
            </w:pPr>
          </w:p>
        </w:tc>
      </w:tr>
      <w:tr w:rsidR="00F82AC9" w14:paraId="764052B4" w14:textId="77777777" w:rsidTr="00706B98">
        <w:tc>
          <w:tcPr>
            <w:tcW w:w="6237" w:type="dxa"/>
            <w:gridSpan w:val="3"/>
            <w:shd w:val="clear" w:color="auto" w:fill="000000" w:themeFill="text1"/>
          </w:tcPr>
          <w:p w14:paraId="7F2841D5" w14:textId="39B75950" w:rsidR="00F82AC9" w:rsidRPr="00F82AC9" w:rsidRDefault="00F82AC9" w:rsidP="00F82AC9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/>
              <w:rPr>
                <w:color w:val="FFFFFF" w:themeColor="background1"/>
              </w:rPr>
            </w:pPr>
            <w:r w:rsidRPr="00F82AC9">
              <w:rPr>
                <w:color w:val="FFFFFF" w:themeColor="background1"/>
              </w:rPr>
              <w:t xml:space="preserve">Renforcer la qualité de vos présentations, sur scène et/ou devant caméra </w:t>
            </w:r>
          </w:p>
        </w:tc>
        <w:tc>
          <w:tcPr>
            <w:tcW w:w="2410" w:type="dxa"/>
            <w:shd w:val="clear" w:color="auto" w:fill="000000" w:themeFill="text1"/>
          </w:tcPr>
          <w:p w14:paraId="46729266" w14:textId="77777777" w:rsidR="00F82AC9" w:rsidRPr="00F82AC9" w:rsidRDefault="00F82AC9" w:rsidP="00F82AC9">
            <w:pPr>
              <w:pStyle w:val="Entetetableau"/>
              <w:jc w:val="center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346733F0" w14:textId="77777777" w:rsidR="00F82AC9" w:rsidRPr="00F82AC9" w:rsidRDefault="00F82AC9" w:rsidP="00F82AC9">
            <w:pPr>
              <w:pStyle w:val="Entetetableau"/>
              <w:rPr>
                <w:color w:val="FFFFFF" w:themeColor="background1"/>
              </w:rPr>
            </w:pPr>
          </w:p>
        </w:tc>
      </w:tr>
      <w:tr w:rsidR="00F82AC9" w14:paraId="7E5EB7DF" w14:textId="77777777" w:rsidTr="009166E9">
        <w:tc>
          <w:tcPr>
            <w:tcW w:w="6237" w:type="dxa"/>
            <w:gridSpan w:val="3"/>
            <w:shd w:val="clear" w:color="auto" w:fill="E7E6E6" w:themeFill="background2"/>
          </w:tcPr>
          <w:p w14:paraId="0D9B9950" w14:textId="3FCCD639" w:rsidR="00F82AC9" w:rsidRPr="00F82AC9" w:rsidRDefault="00F82AC9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  <w:r w:rsidRPr="00F82AC9">
              <w:t>Prestation d’un maître de cérémonie professionnel</w:t>
            </w:r>
          </w:p>
        </w:tc>
        <w:tc>
          <w:tcPr>
            <w:tcW w:w="2410" w:type="dxa"/>
            <w:shd w:val="clear" w:color="auto" w:fill="auto"/>
          </w:tcPr>
          <w:p w14:paraId="25555799" w14:textId="77777777" w:rsidR="00F82AC9" w:rsidRDefault="00F82AC9" w:rsidP="00D70776">
            <w:pPr>
              <w:pStyle w:val="Entetetableau"/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60E51A3" w14:textId="77777777" w:rsidR="00F82AC9" w:rsidRPr="00D667CA" w:rsidRDefault="00F82AC9" w:rsidP="00D70776">
            <w:pPr>
              <w:pStyle w:val="Entetetableau"/>
              <w:spacing w:after="120"/>
            </w:pPr>
          </w:p>
        </w:tc>
      </w:tr>
      <w:tr w:rsidR="00F82AC9" w14:paraId="04FE4588" w14:textId="77777777" w:rsidTr="009166E9"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0F75D3CD" w14:textId="522DEC00" w:rsidR="00F82AC9" w:rsidRPr="00F82AC9" w:rsidRDefault="00F82AC9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  <w:r w:rsidRPr="00F82AC9">
              <w:t>Séance de coaching (en groupe) des présentateurs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4B1679" w14:textId="77777777" w:rsidR="00F82AC9" w:rsidRDefault="00F82AC9" w:rsidP="00D70776">
            <w:pPr>
              <w:pStyle w:val="Entetetableau"/>
              <w:spacing w:after="12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9A9DFDE" w14:textId="77777777" w:rsidR="00F82AC9" w:rsidRPr="00D667CA" w:rsidRDefault="00F82AC9" w:rsidP="00D70776">
            <w:pPr>
              <w:pStyle w:val="Entetetableau"/>
              <w:spacing w:after="120"/>
            </w:pPr>
          </w:p>
        </w:tc>
      </w:tr>
      <w:tr w:rsidR="00F82AC9" w14:paraId="28AC4B01" w14:textId="77777777" w:rsidTr="009166E9"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68350B9D" w14:textId="5BAF6419" w:rsidR="00F82AC9" w:rsidRDefault="00F82AC9" w:rsidP="00D70776">
            <w:pPr>
              <w:pStyle w:val="Textecoura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120"/>
            </w:pPr>
            <w:r w:rsidRPr="00F82AC9">
              <w:t>Rédaction des textes d’animation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60B65DE" w14:textId="77777777" w:rsidR="00F82AC9" w:rsidRDefault="00F82AC9" w:rsidP="00D70776">
            <w:pPr>
              <w:pStyle w:val="Entetetableau"/>
              <w:spacing w:after="12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4FDBB4" w14:textId="77777777" w:rsidR="00F82AC9" w:rsidRPr="00D667CA" w:rsidRDefault="00F82AC9" w:rsidP="00D70776">
            <w:pPr>
              <w:pStyle w:val="Entetetableau"/>
              <w:spacing w:after="120"/>
            </w:pPr>
          </w:p>
        </w:tc>
      </w:tr>
      <w:tr w:rsidR="00F82AC9" w14:paraId="250D4A5C" w14:textId="77777777" w:rsidTr="00D70776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51091F" w14:textId="77777777" w:rsidR="00F82AC9" w:rsidRDefault="00F82AC9" w:rsidP="00F82AC9">
            <w:pPr>
              <w:pStyle w:val="Entetetableau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79F77" w14:textId="77777777" w:rsidR="00F82AC9" w:rsidRPr="00D667CA" w:rsidRDefault="00F82AC9" w:rsidP="00F82AC9">
            <w:pPr>
              <w:pStyle w:val="Entetetableau"/>
            </w:pPr>
          </w:p>
        </w:tc>
      </w:tr>
      <w:tr w:rsidR="00F82AC9" w14:paraId="64CDBD4E" w14:textId="77777777" w:rsidTr="00D70776">
        <w:tc>
          <w:tcPr>
            <w:tcW w:w="6237" w:type="dxa"/>
            <w:gridSpan w:val="3"/>
            <w:tcBorders>
              <w:top w:val="nil"/>
            </w:tcBorders>
            <w:shd w:val="clear" w:color="auto" w:fill="AC202D"/>
          </w:tcPr>
          <w:p w14:paraId="238A3452" w14:textId="02641738" w:rsidR="00F82AC9" w:rsidRDefault="003E5DD1" w:rsidP="00F82AC9">
            <w:pPr>
              <w:pStyle w:val="Entetetableau"/>
            </w:pPr>
            <w:r>
              <w:t xml:space="preserve">Message </w:t>
            </w:r>
            <w:r w:rsidR="00DE6FFC">
              <w:t xml:space="preserve">ou information </w:t>
            </w:r>
            <w:r>
              <w:t xml:space="preserve">complémentaire 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C202D"/>
          </w:tcPr>
          <w:p w14:paraId="0805E278" w14:textId="77777777" w:rsidR="00F82AC9" w:rsidRPr="00D667CA" w:rsidRDefault="00F82AC9" w:rsidP="00F82AC9">
            <w:pPr>
              <w:pStyle w:val="Entetetableau"/>
            </w:pPr>
          </w:p>
        </w:tc>
      </w:tr>
      <w:tr w:rsidR="00DE6FFC" w14:paraId="66187AF4" w14:textId="77777777" w:rsidTr="00141736">
        <w:tc>
          <w:tcPr>
            <w:tcW w:w="10773" w:type="dxa"/>
            <w:gridSpan w:val="5"/>
            <w:shd w:val="clear" w:color="auto" w:fill="auto"/>
          </w:tcPr>
          <w:p w14:paraId="35F88EBA" w14:textId="77777777" w:rsidR="00DE6FFC" w:rsidRDefault="00DE6FFC" w:rsidP="00F82AC9">
            <w:pPr>
              <w:pStyle w:val="Entetetableau"/>
            </w:pPr>
          </w:p>
          <w:p w14:paraId="5858356F" w14:textId="77777777" w:rsidR="00DE6FFC" w:rsidRDefault="00DE6FFC" w:rsidP="00F82AC9">
            <w:pPr>
              <w:pStyle w:val="Entetetableau"/>
            </w:pPr>
          </w:p>
          <w:p w14:paraId="5FA7627E" w14:textId="77777777" w:rsidR="00DE6FFC" w:rsidRDefault="00DE6FFC" w:rsidP="00F82AC9">
            <w:pPr>
              <w:pStyle w:val="Entetetableau"/>
            </w:pPr>
          </w:p>
          <w:p w14:paraId="7A6394FA" w14:textId="77777777" w:rsidR="00DE6FFC" w:rsidRDefault="00DE6FFC" w:rsidP="00F82AC9">
            <w:pPr>
              <w:pStyle w:val="Entetetableau"/>
            </w:pPr>
          </w:p>
          <w:p w14:paraId="7F838953" w14:textId="77777777" w:rsidR="00DE6FFC" w:rsidRDefault="00DE6FFC" w:rsidP="00F82AC9">
            <w:pPr>
              <w:pStyle w:val="Entetetableau"/>
            </w:pPr>
          </w:p>
          <w:p w14:paraId="29EB26AC" w14:textId="77777777" w:rsidR="00DE6FFC" w:rsidRDefault="00DE6FFC" w:rsidP="00F82AC9">
            <w:pPr>
              <w:pStyle w:val="Entetetableau"/>
            </w:pPr>
          </w:p>
          <w:p w14:paraId="2AB7BE9E" w14:textId="74382B89" w:rsidR="00DE6FFC" w:rsidRPr="00D667CA" w:rsidRDefault="00DE6FFC" w:rsidP="00F82AC9">
            <w:pPr>
              <w:pStyle w:val="Entetetableau"/>
            </w:pPr>
          </w:p>
        </w:tc>
      </w:tr>
    </w:tbl>
    <w:p w14:paraId="2F352463" w14:textId="22029640" w:rsidR="002D4D2C" w:rsidRPr="001F0B4D" w:rsidRDefault="002D4D2C" w:rsidP="001F0B4D">
      <w:pPr>
        <w:pStyle w:val="Entetetableau"/>
      </w:pPr>
      <w:bookmarkStart w:id="0" w:name="_GoBack"/>
      <w:bookmarkEnd w:id="0"/>
    </w:p>
    <w:sectPr w:rsidR="002D4D2C" w:rsidRPr="001F0B4D" w:rsidSect="00881F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10" w:right="1134" w:bottom="284" w:left="1134" w:header="425" w:footer="295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1D38" w14:textId="77777777" w:rsidR="00A67434" w:rsidRDefault="00A67434" w:rsidP="00C66AA2">
      <w:pPr>
        <w:spacing w:line="240" w:lineRule="auto"/>
      </w:pPr>
      <w:r>
        <w:separator/>
      </w:r>
    </w:p>
  </w:endnote>
  <w:endnote w:type="continuationSeparator" w:id="0">
    <w:p w14:paraId="06A7B9DB" w14:textId="77777777" w:rsidR="00A67434" w:rsidRDefault="00A67434" w:rsidP="00C66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30BE" w14:textId="77777777" w:rsidR="00252768" w:rsidRDefault="0025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CFD4" w14:textId="78792AF3" w:rsidR="00960AD8" w:rsidRPr="00D667CA" w:rsidRDefault="00960AD8" w:rsidP="00960AD8">
    <w:pPr>
      <w:pStyle w:val="Footer"/>
      <w:jc w:val="right"/>
      <w:rPr>
        <w:color w:val="A6A6A6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D0B0" w14:textId="77777777" w:rsidR="00252768" w:rsidRDefault="0025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6718" w14:textId="77777777" w:rsidR="00A67434" w:rsidRDefault="00A67434" w:rsidP="00C66AA2">
      <w:pPr>
        <w:spacing w:line="240" w:lineRule="auto"/>
      </w:pPr>
      <w:r>
        <w:separator/>
      </w:r>
    </w:p>
  </w:footnote>
  <w:footnote w:type="continuationSeparator" w:id="0">
    <w:p w14:paraId="3B38A385" w14:textId="77777777" w:rsidR="00A67434" w:rsidRDefault="00A67434" w:rsidP="00C66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2B1E" w14:textId="77777777" w:rsidR="00262DD6" w:rsidRDefault="0026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46C" w14:textId="7272CF18" w:rsidR="008C3DDA" w:rsidRDefault="00307B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709EB" wp14:editId="441AAE8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86309" cy="10076400"/>
          <wp:effectExtent l="0" t="0" r="0" b="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09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59CB" w14:textId="77777777" w:rsidR="00262DD6" w:rsidRDefault="0026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1FEB"/>
    <w:multiLevelType w:val="multilevel"/>
    <w:tmpl w:val="D52EC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B3F57"/>
    <w:multiLevelType w:val="hybridMultilevel"/>
    <w:tmpl w:val="6FC0B20A"/>
    <w:lvl w:ilvl="0" w:tplc="00644076">
      <w:start w:val="1"/>
      <w:numFmt w:val="decimal"/>
      <w:lvlText w:val="%1-"/>
      <w:lvlJc w:val="left"/>
      <w:pPr>
        <w:ind w:left="720" w:hanging="360"/>
      </w:pPr>
      <w:rPr>
        <w:rFonts w:hint="default"/>
        <w:color w:val="99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02B7"/>
    <w:multiLevelType w:val="hybridMultilevel"/>
    <w:tmpl w:val="F6E09E1E"/>
    <w:lvl w:ilvl="0" w:tplc="35488056">
      <w:start w:val="1"/>
      <w:numFmt w:val="bullet"/>
      <w:pStyle w:val="Enum"/>
      <w:lvlText w:val=""/>
      <w:lvlJc w:val="left"/>
      <w:pPr>
        <w:ind w:left="284" w:hanging="284"/>
      </w:pPr>
      <w:rPr>
        <w:rFonts w:ascii="Symbol" w:hAnsi="Symbol" w:cs="Symbol" w:hint="default"/>
        <w:color w:val="AC202D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50DA6"/>
    <w:multiLevelType w:val="multilevel"/>
    <w:tmpl w:val="B2641EB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C202D"/>
        <w:sz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A0B27"/>
    <w:multiLevelType w:val="multilevel"/>
    <w:tmpl w:val="CC52038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C202D"/>
        <w:sz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C"/>
    <w:rsid w:val="00004532"/>
    <w:rsid w:val="00017636"/>
    <w:rsid w:val="00040EBB"/>
    <w:rsid w:val="0005038E"/>
    <w:rsid w:val="00060067"/>
    <w:rsid w:val="00063DBA"/>
    <w:rsid w:val="000C201B"/>
    <w:rsid w:val="000C78FB"/>
    <w:rsid w:val="000F0455"/>
    <w:rsid w:val="00102497"/>
    <w:rsid w:val="00126337"/>
    <w:rsid w:val="0013079B"/>
    <w:rsid w:val="001637F5"/>
    <w:rsid w:val="001A148F"/>
    <w:rsid w:val="001C7BCC"/>
    <w:rsid w:val="001F0B4D"/>
    <w:rsid w:val="001F35EF"/>
    <w:rsid w:val="00213C08"/>
    <w:rsid w:val="00226FA7"/>
    <w:rsid w:val="00252457"/>
    <w:rsid w:val="00252768"/>
    <w:rsid w:val="00262DD6"/>
    <w:rsid w:val="002A3DAA"/>
    <w:rsid w:val="002C1905"/>
    <w:rsid w:val="002D4D2C"/>
    <w:rsid w:val="002F7E6C"/>
    <w:rsid w:val="0030186F"/>
    <w:rsid w:val="00307B64"/>
    <w:rsid w:val="0036124C"/>
    <w:rsid w:val="00380F4F"/>
    <w:rsid w:val="003B08F5"/>
    <w:rsid w:val="003E5DD1"/>
    <w:rsid w:val="0042501F"/>
    <w:rsid w:val="004623C3"/>
    <w:rsid w:val="0046258C"/>
    <w:rsid w:val="004713BD"/>
    <w:rsid w:val="00493538"/>
    <w:rsid w:val="004A5988"/>
    <w:rsid w:val="00523620"/>
    <w:rsid w:val="00545118"/>
    <w:rsid w:val="00566C01"/>
    <w:rsid w:val="00571BA8"/>
    <w:rsid w:val="00597554"/>
    <w:rsid w:val="005A3D26"/>
    <w:rsid w:val="005E2BDE"/>
    <w:rsid w:val="006309DF"/>
    <w:rsid w:val="00645DEC"/>
    <w:rsid w:val="006660D0"/>
    <w:rsid w:val="00686C40"/>
    <w:rsid w:val="006A2560"/>
    <w:rsid w:val="006B415C"/>
    <w:rsid w:val="006C0155"/>
    <w:rsid w:val="006C0E64"/>
    <w:rsid w:val="00706B98"/>
    <w:rsid w:val="007201FB"/>
    <w:rsid w:val="00725FFA"/>
    <w:rsid w:val="007318A6"/>
    <w:rsid w:val="007468F0"/>
    <w:rsid w:val="007A2F2E"/>
    <w:rsid w:val="007D2C90"/>
    <w:rsid w:val="008066BD"/>
    <w:rsid w:val="00830E0E"/>
    <w:rsid w:val="00881F98"/>
    <w:rsid w:val="00882BBF"/>
    <w:rsid w:val="00890869"/>
    <w:rsid w:val="0089131A"/>
    <w:rsid w:val="008926C7"/>
    <w:rsid w:val="008C3DDA"/>
    <w:rsid w:val="008E38D1"/>
    <w:rsid w:val="00901FF6"/>
    <w:rsid w:val="009166E9"/>
    <w:rsid w:val="00936F67"/>
    <w:rsid w:val="00960AD8"/>
    <w:rsid w:val="009734DD"/>
    <w:rsid w:val="00994359"/>
    <w:rsid w:val="009F3049"/>
    <w:rsid w:val="009F7FF5"/>
    <w:rsid w:val="00A25174"/>
    <w:rsid w:val="00A42819"/>
    <w:rsid w:val="00A67434"/>
    <w:rsid w:val="00AA260D"/>
    <w:rsid w:val="00AC6A6F"/>
    <w:rsid w:val="00AC7F83"/>
    <w:rsid w:val="00AE74C2"/>
    <w:rsid w:val="00B1035D"/>
    <w:rsid w:val="00B1246D"/>
    <w:rsid w:val="00B173F8"/>
    <w:rsid w:val="00B8493F"/>
    <w:rsid w:val="00B963DC"/>
    <w:rsid w:val="00BD6D85"/>
    <w:rsid w:val="00BE48AB"/>
    <w:rsid w:val="00C2639C"/>
    <w:rsid w:val="00C66AA2"/>
    <w:rsid w:val="00C74C8E"/>
    <w:rsid w:val="00CC4A70"/>
    <w:rsid w:val="00CE2685"/>
    <w:rsid w:val="00D1324C"/>
    <w:rsid w:val="00D210C9"/>
    <w:rsid w:val="00D26FA9"/>
    <w:rsid w:val="00D55960"/>
    <w:rsid w:val="00D667CA"/>
    <w:rsid w:val="00D70776"/>
    <w:rsid w:val="00D92FEB"/>
    <w:rsid w:val="00DA35EB"/>
    <w:rsid w:val="00DE6FFC"/>
    <w:rsid w:val="00E06025"/>
    <w:rsid w:val="00E636D8"/>
    <w:rsid w:val="00E63D1A"/>
    <w:rsid w:val="00EB54A8"/>
    <w:rsid w:val="00ED0D71"/>
    <w:rsid w:val="00F24A38"/>
    <w:rsid w:val="00F53F92"/>
    <w:rsid w:val="00F82AC9"/>
    <w:rsid w:val="00F907F7"/>
    <w:rsid w:val="00FA43AF"/>
    <w:rsid w:val="00FE3E38"/>
    <w:rsid w:val="00FE72BD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9871"/>
  <w15:docId w15:val="{B62514ED-2C9B-CC47-AB78-541E341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  <w:contextualSpacing/>
    </w:pPr>
    <w:rPr>
      <w:sz w:val="22"/>
      <w:szCs w:val="22"/>
      <w:lang w:val="fr-CA" w:eastAsia="fr-CA"/>
    </w:rPr>
  </w:style>
  <w:style w:type="paragraph" w:styleId="Heading1">
    <w:name w:val="heading 1"/>
    <w:basedOn w:val="Normal"/>
    <w:next w:val="Normal"/>
    <w:uiPriority w:val="9"/>
    <w:qFormat/>
    <w:rsid w:val="002D4D2C"/>
    <w:pPr>
      <w:keepNext/>
      <w:keepLines/>
      <w:spacing w:before="60" w:after="240"/>
      <w:outlineLvl w:val="0"/>
    </w:pPr>
    <w:rPr>
      <w:b/>
      <w:color w:val="AC202D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  <w:contextualSpacing/>
    </w:pPr>
    <w:rPr>
      <w:sz w:val="22"/>
      <w:szCs w:val="22"/>
      <w:lang w:val="fr-CA"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6A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66AA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A2"/>
  </w:style>
  <w:style w:type="paragraph" w:styleId="Footer">
    <w:name w:val="footer"/>
    <w:basedOn w:val="Normal"/>
    <w:link w:val="FooterChar"/>
    <w:uiPriority w:val="99"/>
    <w:unhideWhenUsed/>
    <w:rsid w:val="00C66AA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A2"/>
  </w:style>
  <w:style w:type="table" w:styleId="TableGrid">
    <w:name w:val="Table Grid"/>
    <w:basedOn w:val="TableNormal"/>
    <w:uiPriority w:val="39"/>
    <w:rsid w:val="0012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63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963DC"/>
    <w:rPr>
      <w:color w:val="605E5C"/>
      <w:shd w:val="clear" w:color="auto" w:fill="E1DFDD"/>
    </w:rPr>
  </w:style>
  <w:style w:type="paragraph" w:customStyle="1" w:styleId="Entetetableau">
    <w:name w:val="Entete tableau"/>
    <w:basedOn w:val="Normal"/>
    <w:qFormat/>
    <w:rsid w:val="006309DF"/>
    <w:pPr>
      <w:spacing w:before="60" w:after="60" w:line="240" w:lineRule="auto"/>
      <w:contextualSpacing w:val="0"/>
    </w:pPr>
    <w:rPr>
      <w:caps/>
      <w:color w:val="FFFFFF"/>
      <w:spacing w:val="12"/>
      <w:sz w:val="18"/>
      <w:szCs w:val="16"/>
    </w:rPr>
  </w:style>
  <w:style w:type="paragraph" w:customStyle="1" w:styleId="Enum">
    <w:name w:val="• Enum"/>
    <w:qFormat/>
    <w:rsid w:val="00004532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</w:pBdr>
      <w:spacing w:before="120" w:after="60"/>
    </w:pPr>
    <w:rPr>
      <w:color w:val="000000"/>
      <w:sz w:val="18"/>
      <w:szCs w:val="18"/>
      <w:lang w:val="fr-CA" w:eastAsia="fr-CA"/>
    </w:rPr>
  </w:style>
  <w:style w:type="paragraph" w:customStyle="1" w:styleId="Objectifs">
    <w:name w:val="Objectifs"/>
    <w:basedOn w:val="Normal"/>
    <w:qFormat/>
    <w:rsid w:val="002D4D2C"/>
    <w:pPr>
      <w:tabs>
        <w:tab w:val="left" w:pos="8198"/>
      </w:tabs>
      <w:contextualSpacing w:val="0"/>
    </w:pPr>
    <w:rPr>
      <w:spacing w:val="12"/>
      <w:sz w:val="16"/>
      <w:szCs w:val="16"/>
    </w:rPr>
  </w:style>
  <w:style w:type="paragraph" w:customStyle="1" w:styleId="Textecourant">
    <w:name w:val="Texte courant"/>
    <w:basedOn w:val="Enum"/>
    <w:qFormat/>
    <w:rsid w:val="00004532"/>
    <w:pPr>
      <w:numPr>
        <w:numId w:val="0"/>
      </w:numPr>
    </w:pPr>
  </w:style>
  <w:style w:type="paragraph" w:customStyle="1" w:styleId="Citation1">
    <w:name w:val="Citation1"/>
    <w:basedOn w:val="Normal"/>
    <w:qFormat/>
    <w:rsid w:val="00004532"/>
    <w:pPr>
      <w:spacing w:before="60" w:after="120" w:line="240" w:lineRule="auto"/>
      <w:contextualSpacing w:val="0"/>
    </w:pPr>
    <w:rPr>
      <w:b/>
      <w:color w:val="AC202D"/>
      <w:sz w:val="18"/>
      <w:szCs w:val="18"/>
    </w:rPr>
  </w:style>
  <w:style w:type="paragraph" w:customStyle="1" w:styleId="Auteur">
    <w:name w:val="Auteur"/>
    <w:basedOn w:val="Textecourant"/>
    <w:qFormat/>
    <w:rsid w:val="00004532"/>
    <w:rPr>
      <w:b/>
      <w:color w:val="5959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ina@eklosion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klosion.ca/desjard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mailto:exclusifdesjardins@eklosion.ca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andreanne roy-gagnon</dc:creator>
  <cp:keywords/>
  <cp:lastModifiedBy>andreanne roy-gagnon</cp:lastModifiedBy>
  <cp:revision>50</cp:revision>
  <dcterms:created xsi:type="dcterms:W3CDTF">2018-12-07T19:28:00Z</dcterms:created>
  <dcterms:modified xsi:type="dcterms:W3CDTF">2018-12-18T13:54:00Z</dcterms:modified>
</cp:coreProperties>
</file>